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995" w:type="dxa"/>
        <w:jc w:val="center"/>
        <w:tblLook w:val="04A0" w:firstRow="1" w:lastRow="0" w:firstColumn="1" w:lastColumn="0" w:noHBand="0" w:noVBand="1"/>
      </w:tblPr>
      <w:tblGrid>
        <w:gridCol w:w="1537"/>
        <w:gridCol w:w="850"/>
        <w:gridCol w:w="2268"/>
        <w:gridCol w:w="2268"/>
        <w:gridCol w:w="2268"/>
        <w:gridCol w:w="2268"/>
        <w:gridCol w:w="2242"/>
        <w:gridCol w:w="2294"/>
      </w:tblGrid>
      <w:tr w:rsidR="00CA315B" w14:paraId="632F6033" w14:textId="77777777" w:rsidTr="00EE1AEA">
        <w:trPr>
          <w:trHeight w:val="309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2FA542B3" w14:textId="77777777" w:rsidR="00CA315B" w:rsidRDefault="00CA315B" w:rsidP="002A6BAD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1FCA584" w14:textId="77777777" w:rsidR="009361E9" w:rsidRDefault="00CA315B" w:rsidP="002A6BAD">
            <w:pPr>
              <w:jc w:val="center"/>
            </w:pPr>
            <w:r>
              <w:t>SINAV</w:t>
            </w:r>
          </w:p>
          <w:p w14:paraId="0466A6A7" w14:textId="77777777" w:rsidR="00CA315B" w:rsidRDefault="00CA315B" w:rsidP="002A6BAD">
            <w:pPr>
              <w:jc w:val="center"/>
            </w:pPr>
            <w:r>
              <w:t>SAATİ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1140525" w14:textId="77777777" w:rsidR="00706DEC" w:rsidRDefault="00706DEC" w:rsidP="002A6BAD">
            <w:pPr>
              <w:jc w:val="center"/>
            </w:pPr>
          </w:p>
          <w:p w14:paraId="28164A4A" w14:textId="77777777" w:rsidR="00CA315B" w:rsidRDefault="00CA315B" w:rsidP="002A6BAD">
            <w:pPr>
              <w:jc w:val="center"/>
            </w:pPr>
            <w:r>
              <w:t>9.SINIF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7A2CB772" w14:textId="77777777" w:rsidR="00706DEC" w:rsidRDefault="00706DEC" w:rsidP="002A6BAD">
            <w:pPr>
              <w:jc w:val="center"/>
            </w:pPr>
          </w:p>
          <w:p w14:paraId="208683F5" w14:textId="77777777" w:rsidR="00CA315B" w:rsidRDefault="00CA315B" w:rsidP="002A6BAD">
            <w:pPr>
              <w:jc w:val="center"/>
            </w:pPr>
            <w:r>
              <w:t>10.SINIF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3810513" w14:textId="77777777" w:rsidR="00CA315B" w:rsidRDefault="00CA315B" w:rsidP="002A6BAD">
            <w:pPr>
              <w:jc w:val="center"/>
            </w:pPr>
            <w:r>
              <w:t>11.SINIF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14:paraId="67AC9725" w14:textId="77777777" w:rsidR="00CA315B" w:rsidRDefault="00CA315B" w:rsidP="002A6BAD">
            <w:pPr>
              <w:jc w:val="center"/>
            </w:pPr>
            <w:r>
              <w:t>12.SINIF</w:t>
            </w:r>
          </w:p>
        </w:tc>
      </w:tr>
      <w:tr w:rsidR="009361E9" w14:paraId="6802402B" w14:textId="77777777" w:rsidTr="00EE1AEA">
        <w:trPr>
          <w:trHeight w:val="274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B8A64BD" w14:textId="77777777" w:rsidR="00CA315B" w:rsidRDefault="00CA315B" w:rsidP="002A6BAD">
            <w:pPr>
              <w:jc w:val="center"/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74762D3" w14:textId="77777777" w:rsidR="00CA315B" w:rsidRDefault="00CA315B" w:rsidP="002A6BAD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08A73363" w14:textId="77777777" w:rsidR="00CA315B" w:rsidRDefault="00CA315B" w:rsidP="002A6BAD">
            <w:pPr>
              <w:jc w:val="center"/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16B24D3" w14:textId="77777777" w:rsidR="00CA315B" w:rsidRDefault="00CA315B" w:rsidP="002A6BAD">
            <w:pPr>
              <w:jc w:val="center"/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6706D8C" w14:textId="77777777" w:rsidR="00CA315B" w:rsidRDefault="00CA315B" w:rsidP="002A6BAD">
            <w:pPr>
              <w:jc w:val="center"/>
            </w:pPr>
            <w:r>
              <w:t>SAYISAL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322764DC" w14:textId="77777777" w:rsidR="00CA315B" w:rsidRDefault="00CA315B" w:rsidP="002A6BAD">
            <w:pPr>
              <w:jc w:val="center"/>
            </w:pPr>
            <w:r>
              <w:t>EŞİT AĞIRLIK</w:t>
            </w:r>
          </w:p>
        </w:tc>
        <w:tc>
          <w:tcPr>
            <w:tcW w:w="22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2C550CF6" w14:textId="77777777" w:rsidR="00CA315B" w:rsidRDefault="00CA315B" w:rsidP="002A6BAD">
            <w:pPr>
              <w:jc w:val="center"/>
            </w:pPr>
            <w:r>
              <w:t>SAYISAL</w:t>
            </w:r>
          </w:p>
        </w:tc>
        <w:tc>
          <w:tcPr>
            <w:tcW w:w="22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5DF0651" w14:textId="77777777" w:rsidR="00CA315B" w:rsidRDefault="00CA315B" w:rsidP="002A6BAD">
            <w:pPr>
              <w:jc w:val="center"/>
            </w:pPr>
            <w:r>
              <w:t>EŞİT AĞIRLIK</w:t>
            </w:r>
          </w:p>
        </w:tc>
      </w:tr>
      <w:tr w:rsidR="0002028D" w14:paraId="51B9917B" w14:textId="77777777" w:rsidTr="00467307">
        <w:trPr>
          <w:trHeight w:val="316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649D4B" w14:textId="77777777" w:rsidR="0002028D" w:rsidRDefault="0002028D" w:rsidP="002A6BAD">
            <w:pPr>
              <w:jc w:val="center"/>
            </w:pPr>
            <w:r>
              <w:t>17 Mart 2025</w:t>
            </w:r>
          </w:p>
          <w:p w14:paraId="63F320C2" w14:textId="77777777" w:rsidR="0002028D" w:rsidRPr="004035E1" w:rsidRDefault="0002028D" w:rsidP="002A6BAD">
            <w:pPr>
              <w:jc w:val="center"/>
            </w:pPr>
            <w:r>
              <w:t>Pazartesi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C9C81" w14:textId="77777777" w:rsidR="0002028D" w:rsidRDefault="002057D0" w:rsidP="002A6BAD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4CB52B" w14:textId="77777777" w:rsidR="0002028D" w:rsidRDefault="0002028D" w:rsidP="002A6BAD">
            <w:pPr>
              <w:jc w:val="center"/>
            </w:pPr>
            <w:r w:rsidRPr="00202EB0">
              <w:t>Biyoloji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B050"/>
          </w:tcPr>
          <w:p w14:paraId="52CEDDDB" w14:textId="77777777" w:rsidR="0002028D" w:rsidRDefault="0002028D" w:rsidP="002A6BAD">
            <w:pPr>
              <w:jc w:val="center"/>
            </w:pPr>
            <w:r w:rsidRPr="00202EB0">
              <w:t>Biyoloji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21F87B" w14:textId="77777777" w:rsidR="0002028D" w:rsidRDefault="0002028D" w:rsidP="002A6BAD">
            <w:pPr>
              <w:jc w:val="center"/>
            </w:pPr>
            <w:r w:rsidRPr="00202EB0">
              <w:t>Biyoloji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4667A4" w14:textId="77777777" w:rsidR="0002028D" w:rsidRDefault="0002028D" w:rsidP="002A6BAD">
            <w:pPr>
              <w:jc w:val="center"/>
            </w:pPr>
          </w:p>
        </w:tc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2DA11" w14:textId="77777777" w:rsidR="0002028D" w:rsidRDefault="0002028D" w:rsidP="002A6BAD">
            <w:pPr>
              <w:jc w:val="center"/>
            </w:pPr>
            <w:r>
              <w:t>Biyoloji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748FB3" w14:textId="77777777" w:rsidR="0002028D" w:rsidRDefault="0002028D" w:rsidP="002A6BAD">
            <w:pPr>
              <w:jc w:val="center"/>
            </w:pPr>
          </w:p>
        </w:tc>
      </w:tr>
      <w:tr w:rsidR="00467307" w14:paraId="1ADDD8CC" w14:textId="77777777" w:rsidTr="00432160">
        <w:trPr>
          <w:trHeight w:val="413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0EF226" w14:textId="77777777" w:rsidR="00467307" w:rsidRDefault="00467307" w:rsidP="002A6B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C8D2B" w14:textId="77777777" w:rsidR="00467307" w:rsidRDefault="006B2C4D" w:rsidP="002A6BAD">
            <w:pPr>
              <w:jc w:val="center"/>
            </w:pPr>
            <w:r>
              <w:t>7.ders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70A402" w14:textId="77777777" w:rsidR="00467307" w:rsidRPr="0091033A" w:rsidRDefault="00467307" w:rsidP="002A6BAD">
            <w:pPr>
              <w:jc w:val="center"/>
            </w:pPr>
            <w:r w:rsidRPr="0091033A">
              <w:t>Din Kültürü ve Ahl. Bil.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A509E18" w14:textId="77777777" w:rsidR="00467307" w:rsidRPr="0091033A" w:rsidRDefault="00467307" w:rsidP="002A6BAD">
            <w:pPr>
              <w:jc w:val="center"/>
            </w:pPr>
            <w:r w:rsidRPr="0091033A">
              <w:t>Din Kültürü ve Ahl. Bil.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CDCF7F" w14:textId="77777777" w:rsidR="00467307" w:rsidRPr="0091033A" w:rsidRDefault="00467307" w:rsidP="002A6BAD">
            <w:pPr>
              <w:jc w:val="center"/>
            </w:pPr>
            <w:r w:rsidRPr="0091033A">
              <w:t>Din Kültürü ve Ahl. Bil.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9DE746" w14:textId="77777777" w:rsidR="00467307" w:rsidRPr="0091033A" w:rsidRDefault="00467307" w:rsidP="002A6BAD">
            <w:pPr>
              <w:jc w:val="center"/>
            </w:pPr>
            <w:r w:rsidRPr="0091033A">
              <w:t>Din Kültürü ve Ahl. Bil.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BE1B62" w14:textId="77777777" w:rsidR="00467307" w:rsidRPr="0091033A" w:rsidRDefault="00467307" w:rsidP="002A6BAD">
            <w:pPr>
              <w:jc w:val="center"/>
            </w:pPr>
            <w:r w:rsidRPr="0091033A">
              <w:t>Din Kültürü ve Ahl. Bil.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2D45DC" w14:textId="77777777" w:rsidR="00467307" w:rsidRDefault="00467307" w:rsidP="002A6BAD">
            <w:pPr>
              <w:jc w:val="center"/>
            </w:pPr>
            <w:r w:rsidRPr="0091033A">
              <w:t>Din Kültürü ve Ahl. Bil.</w:t>
            </w:r>
          </w:p>
        </w:tc>
      </w:tr>
      <w:tr w:rsidR="0002028D" w14:paraId="6DEFDD91" w14:textId="77777777" w:rsidTr="00467307">
        <w:trPr>
          <w:trHeight w:val="53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BD2D5B6" w14:textId="77777777" w:rsidR="0002028D" w:rsidRPr="004035E1" w:rsidRDefault="0002028D" w:rsidP="002A6BAD">
            <w:pPr>
              <w:jc w:val="center"/>
            </w:pPr>
            <w:r>
              <w:t>18 Mart 2025 Salı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25D8B85" w14:textId="77777777" w:rsidR="0002028D" w:rsidRDefault="006B2C4D" w:rsidP="002A6BAD">
            <w:pPr>
              <w:jc w:val="center"/>
            </w:pPr>
            <w:r>
              <w:t>3.ders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9BE5672" w14:textId="77777777" w:rsidR="0002028D" w:rsidRPr="007C747C" w:rsidRDefault="0002028D" w:rsidP="002A6BAD">
            <w:pPr>
              <w:jc w:val="center"/>
            </w:pPr>
            <w:r w:rsidRPr="007C747C">
              <w:t>Sağlık Bilgisi ve Tr. Kült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60700E5" w14:textId="77777777" w:rsidR="0002028D" w:rsidRPr="007C747C" w:rsidRDefault="0002028D" w:rsidP="002A6BAD">
            <w:pPr>
              <w:jc w:val="center"/>
            </w:pPr>
            <w:r w:rsidRPr="007C747C">
              <w:t>Felsefe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5BA34D9" w14:textId="77777777" w:rsidR="0002028D" w:rsidRPr="007C747C" w:rsidRDefault="0002028D" w:rsidP="002A6BAD">
            <w:pPr>
              <w:jc w:val="center"/>
            </w:pPr>
            <w:r w:rsidRPr="007C747C">
              <w:t>Felsefe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38A32A3" w14:textId="77777777" w:rsidR="0002028D" w:rsidRDefault="0002028D" w:rsidP="002A6BAD">
            <w:pPr>
              <w:jc w:val="center"/>
            </w:pPr>
            <w:r w:rsidRPr="007C747C">
              <w:t>Felsefe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7C56DD5" w14:textId="77777777" w:rsidR="0002028D" w:rsidRDefault="0002028D" w:rsidP="002A6BAD">
            <w:pPr>
              <w:jc w:val="center"/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C135D51" w14:textId="77777777" w:rsidR="0002028D" w:rsidRDefault="0002028D" w:rsidP="002A6BAD">
            <w:pPr>
              <w:jc w:val="center"/>
            </w:pPr>
          </w:p>
        </w:tc>
      </w:tr>
      <w:tr w:rsidR="0002028D" w14:paraId="70EB98A7" w14:textId="77777777" w:rsidTr="00467307">
        <w:trPr>
          <w:trHeight w:val="40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3E828" w14:textId="77777777" w:rsidR="0002028D" w:rsidRPr="004035E1" w:rsidRDefault="0002028D" w:rsidP="002A6BAD">
            <w:pPr>
              <w:jc w:val="center"/>
            </w:pPr>
            <w:r>
              <w:t>19 Mart 2025  Çarşamba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E1055" w14:textId="77777777" w:rsidR="0002028D" w:rsidRDefault="002057D0" w:rsidP="002A6BAD">
            <w:pPr>
              <w:jc w:val="center"/>
            </w:pPr>
            <w:r>
              <w:t>11.00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8589DB" w14:textId="77777777" w:rsidR="0002028D" w:rsidRDefault="0002028D" w:rsidP="002A6BAD">
            <w:pPr>
              <w:jc w:val="center"/>
            </w:pPr>
            <w:r>
              <w:t>Coğrafya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200695DD" w14:textId="77777777" w:rsidR="0002028D" w:rsidRDefault="0002028D" w:rsidP="002A6BAD">
            <w:pPr>
              <w:jc w:val="center"/>
            </w:pPr>
            <w:r w:rsidRPr="00BD29FF">
              <w:t>Türk Dili ve Edebiyatı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B00A10" w14:textId="77777777" w:rsidR="0002028D" w:rsidRDefault="0002028D" w:rsidP="002A6BAD">
            <w:pPr>
              <w:jc w:val="center"/>
            </w:pPr>
            <w:r w:rsidRPr="00BD29FF">
              <w:t>Türk Dili ve Edebiyatı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77EEC4A" w14:textId="77777777" w:rsidR="0002028D" w:rsidRDefault="0002028D" w:rsidP="002A6BAD">
            <w:pPr>
              <w:jc w:val="center"/>
            </w:pPr>
            <w:r w:rsidRPr="00BD29FF">
              <w:t>Türk Dili ve Edebiyatı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3BC2F9" w14:textId="77777777" w:rsidR="0002028D" w:rsidRPr="007220D4" w:rsidRDefault="0002028D" w:rsidP="002A6BAD">
            <w:pPr>
              <w:jc w:val="center"/>
            </w:pPr>
            <w:r w:rsidRPr="007220D4">
              <w:t>Türk Dili ve Edebiyatı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B3C079" w14:textId="77777777" w:rsidR="0002028D" w:rsidRPr="007220D4" w:rsidRDefault="0002028D" w:rsidP="002A6BAD">
            <w:pPr>
              <w:jc w:val="center"/>
            </w:pPr>
            <w:r w:rsidRPr="007220D4">
              <w:t>Türk Dili ve Edebiyatı</w:t>
            </w:r>
          </w:p>
        </w:tc>
      </w:tr>
      <w:tr w:rsidR="0006756F" w14:paraId="3F78D9A6" w14:textId="77777777" w:rsidTr="009D4111">
        <w:trPr>
          <w:trHeight w:val="345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94C2F70" w14:textId="77777777" w:rsidR="0006756F" w:rsidRPr="004035E1" w:rsidRDefault="0002028D" w:rsidP="002A6BAD">
            <w:pPr>
              <w:jc w:val="center"/>
            </w:pPr>
            <w:r>
              <w:t>20</w:t>
            </w:r>
            <w:r w:rsidR="0006756F">
              <w:t xml:space="preserve"> </w:t>
            </w:r>
            <w:r>
              <w:t>Mart</w:t>
            </w:r>
            <w:r w:rsidR="006D4AC0">
              <w:t xml:space="preserve"> 2025</w:t>
            </w:r>
            <w:r w:rsidR="0006756F">
              <w:t xml:space="preserve">       </w:t>
            </w:r>
            <w:r>
              <w:t>Perşembe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AC49D67" w14:textId="77777777" w:rsidR="0006756F" w:rsidRDefault="006B2C4D" w:rsidP="002A6BAD">
            <w:pPr>
              <w:jc w:val="center"/>
            </w:pPr>
            <w:r>
              <w:t>3.ders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3D7375D" w14:textId="77777777" w:rsidR="0006756F" w:rsidRPr="00296EFB" w:rsidRDefault="0006756F" w:rsidP="002A6BAD">
            <w:pPr>
              <w:jc w:val="center"/>
            </w:pPr>
            <w:r w:rsidRPr="00296EFB">
              <w:t>Kimya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2738E13" w14:textId="77777777" w:rsidR="0006756F" w:rsidRPr="00296EFB" w:rsidRDefault="0006756F" w:rsidP="002A6BAD">
            <w:pPr>
              <w:jc w:val="center"/>
            </w:pPr>
            <w:r>
              <w:t>Kimya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61E5DF2" w14:textId="77777777" w:rsidR="0006756F" w:rsidRPr="00296EFB" w:rsidRDefault="0006756F" w:rsidP="002A6BAD">
            <w:pPr>
              <w:jc w:val="center"/>
            </w:pPr>
            <w:r w:rsidRPr="00296EFB">
              <w:t>Kimya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606EE3E" w14:textId="77777777" w:rsidR="0006756F" w:rsidRPr="00296EFB" w:rsidRDefault="0006756F" w:rsidP="002A6BAD">
            <w:pPr>
              <w:jc w:val="center"/>
            </w:pPr>
            <w:r w:rsidRPr="00296EFB">
              <w:t>Türk Kültür ve Med. Tarihi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2EEBEDB" w14:textId="77777777" w:rsidR="0006756F" w:rsidRPr="00296EFB" w:rsidRDefault="0006756F" w:rsidP="002A6BAD">
            <w:pPr>
              <w:jc w:val="center"/>
            </w:pPr>
            <w:r w:rsidRPr="00296EFB">
              <w:t>Kimya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C1C947B" w14:textId="77777777" w:rsidR="0006756F" w:rsidRDefault="0006756F" w:rsidP="002A6BAD">
            <w:pPr>
              <w:jc w:val="center"/>
            </w:pPr>
            <w:r w:rsidRPr="00296EFB">
              <w:t>Çağdaş Türk ve Dünya Tarihi</w:t>
            </w:r>
          </w:p>
        </w:tc>
      </w:tr>
      <w:tr w:rsidR="00467307" w14:paraId="0BCDEAD9" w14:textId="77777777" w:rsidTr="009D4111">
        <w:trPr>
          <w:trHeight w:val="332"/>
          <w:jc w:val="center"/>
        </w:trPr>
        <w:tc>
          <w:tcPr>
            <w:tcW w:w="1537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A427A2B" w14:textId="77777777" w:rsidR="00467307" w:rsidRPr="004035E1" w:rsidRDefault="00467307" w:rsidP="002A6BAD">
            <w:pPr>
              <w:jc w:val="center"/>
            </w:pPr>
            <w:r>
              <w:t>21 Mart 2025 Cuma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557454" w14:textId="77777777" w:rsidR="00467307" w:rsidRDefault="006B2C4D" w:rsidP="002A6BAD">
            <w:pPr>
              <w:jc w:val="center"/>
            </w:pPr>
            <w:r>
              <w:t>3.ders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05C708B" w14:textId="77777777" w:rsidR="00467307" w:rsidRDefault="00467307" w:rsidP="002A6BAD">
            <w:pPr>
              <w:jc w:val="center"/>
            </w:pPr>
            <w:r>
              <w:t>Tarih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556368C" w14:textId="77777777" w:rsidR="00467307" w:rsidRDefault="00467307" w:rsidP="002A6BAD">
            <w:pPr>
              <w:jc w:val="center"/>
            </w:pPr>
            <w:r>
              <w:t>Tarih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7777F97" w14:textId="77777777" w:rsidR="00467307" w:rsidRDefault="00467307" w:rsidP="002A6BAD">
            <w:pPr>
              <w:jc w:val="center"/>
            </w:pPr>
            <w:r>
              <w:t>Tarih</w:t>
            </w:r>
          </w:p>
          <w:p w14:paraId="0E6686EB" w14:textId="77777777" w:rsidR="00467307" w:rsidRDefault="00467307" w:rsidP="002A6BAD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52AEA8" w14:textId="77777777" w:rsidR="00467307" w:rsidRDefault="00467307" w:rsidP="002A6BAD">
            <w:pPr>
              <w:jc w:val="center"/>
            </w:pPr>
            <w:r>
              <w:t>T.C. İnkılap Tarihi ve At.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0308DF" w14:textId="77777777" w:rsidR="00467307" w:rsidRDefault="00467307" w:rsidP="002A6BAD">
            <w:pPr>
              <w:jc w:val="center"/>
            </w:pPr>
            <w:r>
              <w:t>T.C. İnkılap Tarihi ve At.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0782270" w14:textId="77777777" w:rsidR="00467307" w:rsidRDefault="00467307" w:rsidP="002A6BAD">
            <w:pPr>
              <w:jc w:val="center"/>
            </w:pPr>
            <w:r>
              <w:t>Tarih</w:t>
            </w:r>
          </w:p>
        </w:tc>
      </w:tr>
      <w:tr w:rsidR="00467307" w14:paraId="7A24218D" w14:textId="77777777" w:rsidTr="00467307">
        <w:trPr>
          <w:trHeight w:val="2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5B7373C" w14:textId="77777777" w:rsidR="00467307" w:rsidRPr="004035E1" w:rsidRDefault="00467307" w:rsidP="002A6BAD">
            <w:pPr>
              <w:jc w:val="center"/>
            </w:pPr>
            <w:r>
              <w:t>24 Mart 2025    Pazartesi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0CEDFAD" w14:textId="77777777" w:rsidR="00467307" w:rsidRDefault="006B2C4D" w:rsidP="002A6BAD">
            <w:pPr>
              <w:jc w:val="center"/>
            </w:pPr>
            <w:r>
              <w:t>……..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6B67B275" w14:textId="77777777" w:rsidR="00467307" w:rsidRDefault="00467307" w:rsidP="002A6BAD">
            <w:pPr>
              <w:jc w:val="center"/>
            </w:pPr>
            <w:r w:rsidRPr="0002028D">
              <w:t>Türk Dili ve Edebiyatı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4361EB4" w14:textId="77777777" w:rsidR="00467307" w:rsidRDefault="00467307" w:rsidP="002A6BAD">
            <w:pPr>
              <w:jc w:val="center"/>
            </w:pPr>
            <w:r>
              <w:t>Matematik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B449DF5" w14:textId="77777777" w:rsidR="00467307" w:rsidRDefault="00467307" w:rsidP="002A6BAD">
            <w:pPr>
              <w:jc w:val="center"/>
            </w:pPr>
            <w:r w:rsidRPr="00DB2327">
              <w:t>Matematik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26C8D2F" w14:textId="77777777" w:rsidR="00467307" w:rsidRDefault="00467307" w:rsidP="002A6BAD">
            <w:pPr>
              <w:jc w:val="center"/>
            </w:pPr>
            <w:r w:rsidRPr="00DB2327">
              <w:t>Matematik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970FB00" w14:textId="77777777" w:rsidR="00467307" w:rsidRDefault="00467307" w:rsidP="002A6BAD">
            <w:pPr>
              <w:jc w:val="center"/>
            </w:pPr>
            <w:r w:rsidRPr="00DB2327">
              <w:t>Matematik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E59E7F3" w14:textId="77777777" w:rsidR="00467307" w:rsidRDefault="00467307" w:rsidP="002A6BAD">
            <w:pPr>
              <w:jc w:val="center"/>
            </w:pPr>
            <w:r w:rsidRPr="00DB2327">
              <w:t>Matematik</w:t>
            </w:r>
          </w:p>
        </w:tc>
      </w:tr>
      <w:tr w:rsidR="00467307" w14:paraId="377BAB17" w14:textId="77777777" w:rsidTr="00467307">
        <w:trPr>
          <w:trHeight w:val="300"/>
          <w:jc w:val="center"/>
        </w:trPr>
        <w:tc>
          <w:tcPr>
            <w:tcW w:w="153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7281AFA" w14:textId="77777777" w:rsidR="00467307" w:rsidRDefault="00467307" w:rsidP="002A6BAD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89FD34B" w14:textId="77777777" w:rsidR="00467307" w:rsidRDefault="006B2C4D" w:rsidP="002A6BAD">
            <w:pPr>
              <w:jc w:val="center"/>
            </w:pPr>
            <w:r>
              <w:t>6.ders</w:t>
            </w: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679C25B" w14:textId="77777777" w:rsidR="00467307" w:rsidRDefault="00467307" w:rsidP="002A6BAD">
            <w:pPr>
              <w:jc w:val="center"/>
            </w:pPr>
            <w:r>
              <w:t>Temel Dini Bilgiler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821FC4A" w14:textId="77777777" w:rsidR="00467307" w:rsidRDefault="00467307" w:rsidP="002A6BAD">
            <w:pPr>
              <w:jc w:val="center"/>
            </w:pPr>
            <w:r>
              <w:t>Temel Dini Bilgiler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AD89DE9" w14:textId="77777777" w:rsidR="00467307" w:rsidRPr="00DB2327" w:rsidRDefault="00467307" w:rsidP="002A6B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32EFD96" w14:textId="77777777" w:rsidR="00467307" w:rsidRPr="00DB2327" w:rsidRDefault="00467307" w:rsidP="002A6BAD">
            <w:pPr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1CC34CC5" w14:textId="77777777" w:rsidR="00467307" w:rsidRPr="00DB2327" w:rsidRDefault="00467307" w:rsidP="002A6BAD">
            <w:pPr>
              <w:jc w:val="center"/>
            </w:pPr>
          </w:p>
        </w:tc>
        <w:tc>
          <w:tcPr>
            <w:tcW w:w="22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B64DCEA" w14:textId="77777777" w:rsidR="00467307" w:rsidRPr="00DB2327" w:rsidRDefault="00467307" w:rsidP="002A6BAD">
            <w:pPr>
              <w:jc w:val="center"/>
            </w:pPr>
          </w:p>
        </w:tc>
      </w:tr>
      <w:tr w:rsidR="00DB3C1B" w14:paraId="2ECF9EFF" w14:textId="77777777" w:rsidTr="00467307">
        <w:trPr>
          <w:trHeight w:val="333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5F6008" w14:textId="77777777" w:rsidR="00DB3C1B" w:rsidRPr="004035E1" w:rsidRDefault="0002028D" w:rsidP="002A6BAD">
            <w:pPr>
              <w:jc w:val="center"/>
            </w:pPr>
            <w:r>
              <w:t>25</w:t>
            </w:r>
            <w:r w:rsidR="00DB3C1B">
              <w:t xml:space="preserve"> </w:t>
            </w:r>
            <w:r>
              <w:t>Mart</w:t>
            </w:r>
            <w:r w:rsidR="00DB3C1B">
              <w:t xml:space="preserve"> 2025 </w:t>
            </w:r>
            <w:r>
              <w:t>Salı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F3E21B" w14:textId="77777777" w:rsidR="00DB3C1B" w:rsidRDefault="006B2C4D" w:rsidP="002A6BAD">
            <w:pPr>
              <w:tabs>
                <w:tab w:val="center" w:pos="407"/>
              </w:tabs>
              <w:jc w:val="center"/>
            </w:pPr>
            <w:r>
              <w:t>………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8EAADB" w:themeFill="accent5" w:themeFillTint="99"/>
          </w:tcPr>
          <w:p w14:paraId="6635FF6C" w14:textId="77777777" w:rsidR="00DB3C1B" w:rsidRDefault="0002028D" w:rsidP="002A6BAD">
            <w:pPr>
              <w:jc w:val="center"/>
            </w:pPr>
            <w:r w:rsidRPr="0002028D">
              <w:t>Matematik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94B55D" w14:textId="77777777" w:rsidR="00DB3C1B" w:rsidRDefault="00DB3C1B" w:rsidP="002A6BAD">
            <w:pPr>
              <w:jc w:val="center"/>
            </w:pPr>
            <w:r w:rsidRPr="007200A5">
              <w:t>Coğrafya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FE968A" w14:textId="77777777" w:rsidR="00DB3C1B" w:rsidRDefault="00DB3C1B" w:rsidP="002A6BAD">
            <w:pPr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E1F93B" w14:textId="77777777" w:rsidR="00DB3C1B" w:rsidRDefault="00DB3C1B" w:rsidP="002A6BAD">
            <w:pPr>
              <w:jc w:val="center"/>
            </w:pPr>
            <w:r w:rsidRPr="007200A5">
              <w:t>Coğrafya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023491E" w14:textId="77777777" w:rsidR="00DB3C1B" w:rsidRDefault="00DB3C1B" w:rsidP="002A6BAD">
            <w:pPr>
              <w:jc w:val="center"/>
            </w:pP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4B8C0F7" w14:textId="77777777" w:rsidR="00DB3C1B" w:rsidRDefault="00DB3C1B" w:rsidP="002A6BAD">
            <w:pPr>
              <w:jc w:val="center"/>
            </w:pPr>
            <w:r w:rsidRPr="007200A5">
              <w:t>Coğrafya</w:t>
            </w:r>
          </w:p>
        </w:tc>
      </w:tr>
      <w:tr w:rsidR="009361E9" w14:paraId="3D9B784F" w14:textId="77777777" w:rsidTr="00EE1AEA">
        <w:trPr>
          <w:trHeight w:val="455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E135940" w14:textId="77777777" w:rsidR="00230E77" w:rsidRDefault="0002028D" w:rsidP="002A6BAD">
            <w:pPr>
              <w:jc w:val="center"/>
            </w:pPr>
            <w:r>
              <w:t>26</w:t>
            </w:r>
            <w:r w:rsidR="004F338F">
              <w:t xml:space="preserve"> </w:t>
            </w:r>
            <w:r>
              <w:t xml:space="preserve">Mart </w:t>
            </w:r>
            <w:r w:rsidR="006D4AC0">
              <w:t>2025</w:t>
            </w:r>
            <w:r w:rsidR="00F00BEA">
              <w:t xml:space="preserve"> </w:t>
            </w:r>
            <w:r>
              <w:t>Çarşamba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753EA6D" w14:textId="77777777" w:rsidR="00230E77" w:rsidRDefault="006B2C4D" w:rsidP="002A6BAD">
            <w:pPr>
              <w:jc w:val="center"/>
            </w:pPr>
            <w:r>
              <w:t>2.ders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6955534D" w14:textId="77777777" w:rsidR="005D1066" w:rsidRDefault="005D1066" w:rsidP="002A6BAD">
            <w:pPr>
              <w:jc w:val="center"/>
            </w:pPr>
          </w:p>
          <w:p w14:paraId="0969ACFC" w14:textId="77777777" w:rsidR="00230E77" w:rsidRDefault="00230E77" w:rsidP="002A6BAD">
            <w:pPr>
              <w:jc w:val="center"/>
            </w:pPr>
            <w:r>
              <w:t>Fizik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61DE443" w14:textId="77777777" w:rsidR="00B5612B" w:rsidRDefault="00B5612B" w:rsidP="002A6BAD">
            <w:pPr>
              <w:jc w:val="center"/>
            </w:pPr>
          </w:p>
          <w:p w14:paraId="33CAB854" w14:textId="77777777" w:rsidR="00230E77" w:rsidRDefault="00230E77" w:rsidP="002A6BAD">
            <w:pPr>
              <w:jc w:val="center"/>
            </w:pPr>
            <w:r w:rsidRPr="008951DD">
              <w:t>Fizik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030E4E21" w14:textId="77777777" w:rsidR="00B5612B" w:rsidRDefault="00B5612B" w:rsidP="002A6BAD">
            <w:pPr>
              <w:jc w:val="center"/>
            </w:pPr>
          </w:p>
          <w:p w14:paraId="56D7F2C5" w14:textId="77777777" w:rsidR="00230E77" w:rsidRDefault="00230E77" w:rsidP="002A6BAD">
            <w:pPr>
              <w:jc w:val="center"/>
            </w:pPr>
            <w:r w:rsidRPr="008951DD">
              <w:t>Fizik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58964E8" w14:textId="77777777" w:rsidR="00B5612B" w:rsidRDefault="00B5612B" w:rsidP="002A6BAD">
            <w:pPr>
              <w:jc w:val="center"/>
            </w:pPr>
          </w:p>
          <w:p w14:paraId="72F0F3FE" w14:textId="77777777" w:rsidR="00230E77" w:rsidRDefault="00230E77" w:rsidP="002A6BAD">
            <w:pPr>
              <w:jc w:val="center"/>
            </w:pPr>
            <w:r>
              <w:t>Seç. Türk Dili ve Ed.</w:t>
            </w:r>
          </w:p>
        </w:tc>
        <w:tc>
          <w:tcPr>
            <w:tcW w:w="2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0CD3DB4" w14:textId="77777777" w:rsidR="00B5612B" w:rsidRDefault="00B5612B" w:rsidP="002A6BAD">
            <w:pPr>
              <w:jc w:val="center"/>
            </w:pPr>
          </w:p>
          <w:p w14:paraId="7CC4E18D" w14:textId="77777777" w:rsidR="00230E77" w:rsidRDefault="00230E77" w:rsidP="002A6BAD">
            <w:pPr>
              <w:jc w:val="center"/>
            </w:pPr>
            <w:r w:rsidRPr="008951DD">
              <w:t>Fizik</w:t>
            </w:r>
          </w:p>
        </w:tc>
        <w:tc>
          <w:tcPr>
            <w:tcW w:w="22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80DE326" w14:textId="77777777" w:rsidR="00B5612B" w:rsidRDefault="00B5612B" w:rsidP="002A6BAD">
            <w:pPr>
              <w:jc w:val="center"/>
            </w:pPr>
          </w:p>
          <w:p w14:paraId="37CFE546" w14:textId="77777777" w:rsidR="00230E77" w:rsidRDefault="00230E77" w:rsidP="002A6BAD">
            <w:pPr>
              <w:jc w:val="center"/>
            </w:pPr>
            <w:r>
              <w:t>Seç. Türk Dili ve Ed.</w:t>
            </w:r>
          </w:p>
        </w:tc>
      </w:tr>
      <w:tr w:rsidR="0002028D" w14:paraId="3197ED4C" w14:textId="77777777" w:rsidTr="00EA279D">
        <w:trPr>
          <w:trHeight w:val="455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634C4A" w14:textId="77777777" w:rsidR="0002028D" w:rsidRDefault="0002028D" w:rsidP="002A6BAD">
            <w:pPr>
              <w:jc w:val="center"/>
            </w:pPr>
            <w:r>
              <w:t>27 Mart 2025    Perşembe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726157" w14:textId="77777777" w:rsidR="0002028D" w:rsidRDefault="006B2C4D" w:rsidP="002A6BAD">
            <w:pPr>
              <w:jc w:val="center"/>
            </w:pPr>
            <w:r>
              <w:t>2.ders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B0D11C2" w14:textId="77777777" w:rsidR="0002028D" w:rsidRDefault="0002028D" w:rsidP="002A6BAD">
            <w:pPr>
              <w:jc w:val="center"/>
            </w:pPr>
            <w:r>
              <w:t>Almanca</w:t>
            </w:r>
          </w:p>
          <w:p w14:paraId="1F6F2070" w14:textId="77777777" w:rsidR="0002028D" w:rsidRDefault="0002028D" w:rsidP="002A6B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53C1DD1" w14:textId="77777777" w:rsidR="0002028D" w:rsidRDefault="0002028D" w:rsidP="002A6BAD">
            <w:pPr>
              <w:jc w:val="center"/>
            </w:pPr>
            <w:r>
              <w:t>Almanca</w:t>
            </w:r>
          </w:p>
          <w:p w14:paraId="6E508615" w14:textId="77777777" w:rsidR="0002028D" w:rsidRDefault="0002028D" w:rsidP="002A6B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234C572" w14:textId="77777777" w:rsidR="0002028D" w:rsidRDefault="0002028D" w:rsidP="002A6BAD">
            <w:pPr>
              <w:jc w:val="center"/>
            </w:pPr>
            <w:r>
              <w:t>Almanca</w:t>
            </w:r>
          </w:p>
          <w:p w14:paraId="5D877CF4" w14:textId="77777777" w:rsidR="0002028D" w:rsidRDefault="0002028D" w:rsidP="002A6BAD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D194FA" w14:textId="77777777" w:rsidR="0002028D" w:rsidRDefault="0002028D" w:rsidP="002A6BAD">
            <w:pPr>
              <w:jc w:val="center"/>
            </w:pPr>
            <w:r>
              <w:t>Almanca</w:t>
            </w:r>
          </w:p>
          <w:p w14:paraId="504D09B8" w14:textId="77777777" w:rsidR="0002028D" w:rsidRDefault="0002028D" w:rsidP="002A6BAD">
            <w:pPr>
              <w:jc w:val="center"/>
            </w:pPr>
          </w:p>
        </w:tc>
        <w:tc>
          <w:tcPr>
            <w:tcW w:w="22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67ABBF3" w14:textId="77777777" w:rsidR="0002028D" w:rsidRDefault="0002028D" w:rsidP="002A6BAD">
            <w:pPr>
              <w:jc w:val="center"/>
            </w:pPr>
            <w:r>
              <w:t>Almanca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D892688" w14:textId="77777777" w:rsidR="0002028D" w:rsidRDefault="0002028D" w:rsidP="002A6BAD">
            <w:pPr>
              <w:jc w:val="center"/>
            </w:pPr>
            <w:r>
              <w:t>Almanca</w:t>
            </w:r>
          </w:p>
        </w:tc>
      </w:tr>
      <w:tr w:rsidR="00467307" w14:paraId="6871F38A" w14:textId="77777777" w:rsidTr="00EA279D">
        <w:trPr>
          <w:trHeight w:val="405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C7757CC" w14:textId="77777777" w:rsidR="00467307" w:rsidRDefault="00467307" w:rsidP="002A6BAD">
            <w:pPr>
              <w:jc w:val="center"/>
            </w:pPr>
            <w:r>
              <w:t>28 Mart 2025 Cuma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7970091E" w14:textId="77777777" w:rsidR="00467307" w:rsidRDefault="006B2C4D" w:rsidP="002A6BAD">
            <w:pPr>
              <w:jc w:val="center"/>
            </w:pPr>
            <w:r>
              <w:t>2.ders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A1AC633" w14:textId="77777777" w:rsidR="00467307" w:rsidRDefault="00467307" w:rsidP="002A6BAD">
            <w:pPr>
              <w:jc w:val="center"/>
            </w:pPr>
            <w:r>
              <w:t>İngilizce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50326792" w14:textId="77777777" w:rsidR="00467307" w:rsidRDefault="00467307" w:rsidP="002A6BAD">
            <w:pPr>
              <w:jc w:val="center"/>
            </w:pPr>
            <w:r w:rsidRPr="003A3B0C">
              <w:t>İngilizce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8BC2C19" w14:textId="77777777" w:rsidR="00467307" w:rsidRDefault="00467307" w:rsidP="002A6BAD">
            <w:pPr>
              <w:jc w:val="center"/>
            </w:pPr>
            <w:r w:rsidRPr="003A3B0C">
              <w:t>İngilizce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25F48FAE" w14:textId="77777777" w:rsidR="00467307" w:rsidRDefault="00467307" w:rsidP="002A6BAD">
            <w:pPr>
              <w:jc w:val="center"/>
            </w:pPr>
            <w:r w:rsidRPr="003A3B0C">
              <w:t>İngilizce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3238BC76" w14:textId="77777777" w:rsidR="00467307" w:rsidRDefault="00467307" w:rsidP="002A6BAD">
            <w:pPr>
              <w:jc w:val="center"/>
            </w:pPr>
            <w:r w:rsidRPr="003A3B0C">
              <w:t>İngilizce</w:t>
            </w:r>
          </w:p>
        </w:tc>
        <w:tc>
          <w:tcPr>
            <w:tcW w:w="229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14:paraId="45A2C1D3" w14:textId="77777777" w:rsidR="00467307" w:rsidRDefault="00467307" w:rsidP="002A6BAD">
            <w:pPr>
              <w:jc w:val="center"/>
            </w:pPr>
            <w:r w:rsidRPr="003A3B0C">
              <w:t>İngilizce</w:t>
            </w:r>
          </w:p>
          <w:p w14:paraId="0FF29605" w14:textId="77777777" w:rsidR="00EA279D" w:rsidRDefault="00EA279D" w:rsidP="002A6BAD">
            <w:pPr>
              <w:jc w:val="center"/>
            </w:pPr>
          </w:p>
        </w:tc>
      </w:tr>
      <w:tr w:rsidR="00EA279D" w14:paraId="60A4C87B" w14:textId="77777777" w:rsidTr="00EA279D">
        <w:trPr>
          <w:trHeight w:val="120"/>
          <w:jc w:val="center"/>
        </w:trPr>
        <w:tc>
          <w:tcPr>
            <w:tcW w:w="1599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698D809" w14:textId="77777777" w:rsidR="00EA279D" w:rsidRPr="003A3B0C" w:rsidRDefault="00EA279D" w:rsidP="00EA279D">
            <w:pPr>
              <w:tabs>
                <w:tab w:val="left" w:pos="1605"/>
              </w:tabs>
            </w:pPr>
            <w:r>
              <w:t xml:space="preserve">AÇIKLAMA:  </w:t>
            </w:r>
            <w:r w:rsidRPr="00EA279D">
              <w:rPr>
                <w:shd w:val="clear" w:color="auto" w:fill="92D050"/>
              </w:rPr>
              <w:t>Yeşil renkli alanda belirtilen sınavlar Samsun İl Milli Eğitim Müdürlüğü</w:t>
            </w:r>
            <w:r w:rsidRPr="00EA279D">
              <w:rPr>
                <w:shd w:val="clear" w:color="auto" w:fill="8EAADB" w:themeFill="accent5" w:themeFillTint="99"/>
              </w:rPr>
              <w:t>,  mavi renkli alanda belirtilen sınavlar ise Milli Eğitim Bakanlığı tarafından yapılacaktır.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04"/>
        <w:tblW w:w="15044" w:type="dxa"/>
        <w:tblLook w:val="04A0" w:firstRow="1" w:lastRow="0" w:firstColumn="1" w:lastColumn="0" w:noHBand="0" w:noVBand="1"/>
      </w:tblPr>
      <w:tblGrid>
        <w:gridCol w:w="673"/>
        <w:gridCol w:w="2313"/>
        <w:gridCol w:w="2436"/>
        <w:gridCol w:w="1749"/>
        <w:gridCol w:w="637"/>
        <w:gridCol w:w="2955"/>
        <w:gridCol w:w="2396"/>
        <w:gridCol w:w="1885"/>
      </w:tblGrid>
      <w:tr w:rsidR="00CE22CA" w:rsidRPr="00CE22CA" w14:paraId="4EB17DF0" w14:textId="77777777" w:rsidTr="00DF4196">
        <w:trPr>
          <w:trHeight w:val="304"/>
        </w:trPr>
        <w:tc>
          <w:tcPr>
            <w:tcW w:w="6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CABF039" w14:textId="77777777" w:rsidR="00CE22CA" w:rsidRPr="00CE22CA" w:rsidRDefault="00CE22CA" w:rsidP="00CE22CA">
            <w:pPr>
              <w:jc w:val="center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3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2B96DE" w14:textId="77777777" w:rsidR="00CE22CA" w:rsidRPr="00CE22CA" w:rsidRDefault="00CE22CA" w:rsidP="00CE22CA">
            <w:pPr>
              <w:jc w:val="center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4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47AC86" w14:textId="77777777" w:rsidR="00CE22CA" w:rsidRPr="00CE22CA" w:rsidRDefault="00CE22CA" w:rsidP="00CE22CA">
            <w:pPr>
              <w:jc w:val="center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7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B25D69" w14:textId="77777777" w:rsidR="00CE22CA" w:rsidRPr="00CE22CA" w:rsidRDefault="00CE22CA" w:rsidP="00CE22CA">
            <w:pPr>
              <w:jc w:val="center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6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B638A0" w14:textId="77777777" w:rsidR="00CE22CA" w:rsidRPr="00CE22CA" w:rsidRDefault="00CE22CA" w:rsidP="00CE22CA">
            <w:pPr>
              <w:jc w:val="right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A6FD6F" w14:textId="77777777" w:rsidR="00CE22CA" w:rsidRPr="00CE22CA" w:rsidRDefault="00CE22CA" w:rsidP="00CE22CA">
            <w:pPr>
              <w:jc w:val="right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23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557BB8" w14:textId="77777777" w:rsidR="00CE22CA" w:rsidRPr="00CE22CA" w:rsidRDefault="00CE22CA" w:rsidP="00CE22CA">
            <w:pPr>
              <w:jc w:val="center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BRANŞI</w:t>
            </w:r>
          </w:p>
        </w:tc>
        <w:tc>
          <w:tcPr>
            <w:tcW w:w="18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780701" w14:textId="77777777" w:rsidR="00CE22CA" w:rsidRPr="00CE22CA" w:rsidRDefault="00CE22CA" w:rsidP="00CE22CA">
            <w:pPr>
              <w:jc w:val="center"/>
              <w:rPr>
                <w:b/>
                <w:sz w:val="20"/>
                <w:szCs w:val="20"/>
              </w:rPr>
            </w:pPr>
            <w:r w:rsidRPr="00CE22CA">
              <w:rPr>
                <w:b/>
                <w:sz w:val="20"/>
                <w:szCs w:val="20"/>
              </w:rPr>
              <w:t>İMZA</w:t>
            </w:r>
          </w:p>
        </w:tc>
      </w:tr>
      <w:tr w:rsidR="00CE22CA" w:rsidRPr="00CE22CA" w14:paraId="3DFB7BA8" w14:textId="77777777" w:rsidTr="00CE22CA">
        <w:trPr>
          <w:trHeight w:val="317"/>
        </w:trPr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</w:tcPr>
          <w:p w14:paraId="0A395275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4" w:space="0" w:color="auto"/>
            </w:tcBorders>
          </w:tcPr>
          <w:p w14:paraId="541D060E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ÜLKÜ KARAHASANOĞLU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</w:tcPr>
          <w:p w14:paraId="787E1FB9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ALMANCA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</w:tcPr>
          <w:p w14:paraId="1993F7D7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4" w:space="0" w:color="auto"/>
            </w:tcBorders>
          </w:tcPr>
          <w:p w14:paraId="5C97C1DB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8</w:t>
            </w:r>
          </w:p>
        </w:tc>
        <w:tc>
          <w:tcPr>
            <w:tcW w:w="2955" w:type="dxa"/>
            <w:tcBorders>
              <w:left w:val="single" w:sz="18" w:space="0" w:color="auto"/>
              <w:right w:val="single" w:sz="4" w:space="0" w:color="auto"/>
            </w:tcBorders>
          </w:tcPr>
          <w:p w14:paraId="44F4C4BA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MÜMİNE KOÇAK</w:t>
            </w:r>
          </w:p>
        </w:tc>
        <w:tc>
          <w:tcPr>
            <w:tcW w:w="2396" w:type="dxa"/>
            <w:tcBorders>
              <w:left w:val="single" w:sz="18" w:space="0" w:color="auto"/>
              <w:right w:val="single" w:sz="18" w:space="0" w:color="auto"/>
            </w:tcBorders>
          </w:tcPr>
          <w:p w14:paraId="7D2BE90F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GÖRSEL SANATLAR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18" w:space="0" w:color="auto"/>
            </w:tcBorders>
          </w:tcPr>
          <w:p w14:paraId="1898EE52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</w:tr>
      <w:tr w:rsidR="00CE22CA" w:rsidRPr="00CE22CA" w14:paraId="74831239" w14:textId="77777777" w:rsidTr="00CE22CA">
        <w:trPr>
          <w:trHeight w:val="299"/>
        </w:trPr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</w:tcPr>
          <w:p w14:paraId="73C3BAE3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2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4" w:space="0" w:color="auto"/>
            </w:tcBorders>
          </w:tcPr>
          <w:p w14:paraId="36E59505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ORHAN ÇAKIR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</w:tcPr>
          <w:p w14:paraId="2092B2B7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BEDEN EĞİTİMİ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</w:tcPr>
          <w:p w14:paraId="36DEDE6A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4" w:space="0" w:color="auto"/>
            </w:tcBorders>
          </w:tcPr>
          <w:p w14:paraId="1F074A5F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9</w:t>
            </w:r>
          </w:p>
        </w:tc>
        <w:tc>
          <w:tcPr>
            <w:tcW w:w="2955" w:type="dxa"/>
            <w:tcBorders>
              <w:left w:val="single" w:sz="18" w:space="0" w:color="auto"/>
              <w:right w:val="single" w:sz="4" w:space="0" w:color="auto"/>
            </w:tcBorders>
          </w:tcPr>
          <w:p w14:paraId="75BCEB63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 xml:space="preserve">  MEHMET ÜREK</w:t>
            </w:r>
          </w:p>
        </w:tc>
        <w:tc>
          <w:tcPr>
            <w:tcW w:w="2396" w:type="dxa"/>
            <w:tcBorders>
              <w:left w:val="single" w:sz="18" w:space="0" w:color="auto"/>
              <w:right w:val="single" w:sz="18" w:space="0" w:color="auto"/>
            </w:tcBorders>
          </w:tcPr>
          <w:p w14:paraId="6B9F1CBD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İNGİLİZCE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18" w:space="0" w:color="auto"/>
            </w:tcBorders>
          </w:tcPr>
          <w:p w14:paraId="521E6E87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</w:tr>
      <w:tr w:rsidR="00CE22CA" w:rsidRPr="00CE22CA" w14:paraId="7C318581" w14:textId="77777777" w:rsidTr="00CE22CA">
        <w:trPr>
          <w:trHeight w:val="299"/>
        </w:trPr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</w:tcPr>
          <w:p w14:paraId="635F0519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3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4" w:space="0" w:color="auto"/>
            </w:tcBorders>
          </w:tcPr>
          <w:p w14:paraId="4F537B9B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MERYEM LÜLEBAŞ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</w:tcPr>
          <w:p w14:paraId="50B9B5E2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BİYOLOJİ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</w:tcPr>
          <w:p w14:paraId="7F83915D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4" w:space="0" w:color="auto"/>
            </w:tcBorders>
          </w:tcPr>
          <w:p w14:paraId="756C9D0F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10</w:t>
            </w:r>
          </w:p>
        </w:tc>
        <w:tc>
          <w:tcPr>
            <w:tcW w:w="2955" w:type="dxa"/>
            <w:tcBorders>
              <w:left w:val="single" w:sz="18" w:space="0" w:color="auto"/>
              <w:right w:val="single" w:sz="4" w:space="0" w:color="auto"/>
            </w:tcBorders>
          </w:tcPr>
          <w:p w14:paraId="62D24773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 xml:space="preserve">  HALİT GÜDÜL</w:t>
            </w:r>
          </w:p>
        </w:tc>
        <w:tc>
          <w:tcPr>
            <w:tcW w:w="2396" w:type="dxa"/>
            <w:tcBorders>
              <w:left w:val="single" w:sz="18" w:space="0" w:color="auto"/>
              <w:right w:val="single" w:sz="18" w:space="0" w:color="auto"/>
            </w:tcBorders>
          </w:tcPr>
          <w:p w14:paraId="380C027C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KİMYA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18" w:space="0" w:color="auto"/>
            </w:tcBorders>
          </w:tcPr>
          <w:p w14:paraId="3FC8249E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</w:tr>
      <w:tr w:rsidR="00CE22CA" w:rsidRPr="00CE22CA" w14:paraId="55EA7755" w14:textId="77777777" w:rsidTr="00CE22CA">
        <w:trPr>
          <w:trHeight w:val="299"/>
        </w:trPr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</w:tcPr>
          <w:p w14:paraId="12DBAA57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4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4" w:space="0" w:color="auto"/>
            </w:tcBorders>
          </w:tcPr>
          <w:p w14:paraId="1022847B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UĞUR BİRER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</w:tcPr>
          <w:p w14:paraId="174110FE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COĞRAFYA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</w:tcPr>
          <w:p w14:paraId="36359D7E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4" w:space="0" w:color="auto"/>
            </w:tcBorders>
          </w:tcPr>
          <w:p w14:paraId="41E7AD9C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11</w:t>
            </w:r>
          </w:p>
        </w:tc>
        <w:tc>
          <w:tcPr>
            <w:tcW w:w="2955" w:type="dxa"/>
            <w:tcBorders>
              <w:left w:val="single" w:sz="18" w:space="0" w:color="auto"/>
              <w:right w:val="single" w:sz="4" w:space="0" w:color="auto"/>
            </w:tcBorders>
          </w:tcPr>
          <w:p w14:paraId="6FFC1468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 xml:space="preserve">  NURCAN ARAL</w:t>
            </w:r>
          </w:p>
        </w:tc>
        <w:tc>
          <w:tcPr>
            <w:tcW w:w="2396" w:type="dxa"/>
            <w:tcBorders>
              <w:left w:val="single" w:sz="18" w:space="0" w:color="auto"/>
              <w:right w:val="single" w:sz="18" w:space="0" w:color="auto"/>
            </w:tcBorders>
          </w:tcPr>
          <w:p w14:paraId="34A7D8B6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MATEMATİK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18" w:space="0" w:color="auto"/>
            </w:tcBorders>
          </w:tcPr>
          <w:p w14:paraId="26318C92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</w:tr>
      <w:tr w:rsidR="00CE22CA" w:rsidRPr="00CE22CA" w14:paraId="30363443" w14:textId="77777777" w:rsidTr="00CE22CA">
        <w:trPr>
          <w:trHeight w:val="299"/>
        </w:trPr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</w:tcPr>
          <w:p w14:paraId="1EF0DDDC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5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4" w:space="0" w:color="auto"/>
            </w:tcBorders>
          </w:tcPr>
          <w:p w14:paraId="197BFC91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EMİNE ABANOZ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</w:tcPr>
          <w:p w14:paraId="449510A1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DİN KÜLTÜRÜ VE AHL BİL.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</w:tcPr>
          <w:p w14:paraId="25ABD50B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4" w:space="0" w:color="auto"/>
            </w:tcBorders>
          </w:tcPr>
          <w:p w14:paraId="4C18D7B2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12</w:t>
            </w:r>
          </w:p>
        </w:tc>
        <w:tc>
          <w:tcPr>
            <w:tcW w:w="2955" w:type="dxa"/>
            <w:tcBorders>
              <w:left w:val="single" w:sz="18" w:space="0" w:color="auto"/>
              <w:right w:val="single" w:sz="4" w:space="0" w:color="auto"/>
            </w:tcBorders>
          </w:tcPr>
          <w:p w14:paraId="70179330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 xml:space="preserve">  NURAY YILMAZŞAMLI</w:t>
            </w:r>
          </w:p>
        </w:tc>
        <w:tc>
          <w:tcPr>
            <w:tcW w:w="2396" w:type="dxa"/>
            <w:tcBorders>
              <w:left w:val="single" w:sz="18" w:space="0" w:color="auto"/>
              <w:right w:val="single" w:sz="18" w:space="0" w:color="auto"/>
            </w:tcBorders>
          </w:tcPr>
          <w:p w14:paraId="53769C3C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MÜZİK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18" w:space="0" w:color="auto"/>
            </w:tcBorders>
          </w:tcPr>
          <w:p w14:paraId="0854971F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</w:tr>
      <w:tr w:rsidR="00CE22CA" w:rsidRPr="00CE22CA" w14:paraId="7E2F6749" w14:textId="77777777" w:rsidTr="00CE22CA">
        <w:trPr>
          <w:trHeight w:val="299"/>
        </w:trPr>
        <w:tc>
          <w:tcPr>
            <w:tcW w:w="673" w:type="dxa"/>
            <w:tcBorders>
              <w:left w:val="single" w:sz="18" w:space="0" w:color="auto"/>
              <w:right w:val="single" w:sz="18" w:space="0" w:color="auto"/>
            </w:tcBorders>
          </w:tcPr>
          <w:p w14:paraId="2A7FCA6E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6</w:t>
            </w:r>
          </w:p>
        </w:tc>
        <w:tc>
          <w:tcPr>
            <w:tcW w:w="2313" w:type="dxa"/>
            <w:tcBorders>
              <w:left w:val="single" w:sz="18" w:space="0" w:color="auto"/>
              <w:right w:val="single" w:sz="4" w:space="0" w:color="auto"/>
            </w:tcBorders>
          </w:tcPr>
          <w:p w14:paraId="03859A82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ÇİYDEM YAZICI ŞEN</w:t>
            </w:r>
          </w:p>
        </w:tc>
        <w:tc>
          <w:tcPr>
            <w:tcW w:w="2436" w:type="dxa"/>
            <w:tcBorders>
              <w:left w:val="single" w:sz="18" w:space="0" w:color="auto"/>
              <w:right w:val="single" w:sz="18" w:space="0" w:color="auto"/>
            </w:tcBorders>
          </w:tcPr>
          <w:p w14:paraId="378517B6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FELSEFE</w:t>
            </w:r>
          </w:p>
        </w:tc>
        <w:tc>
          <w:tcPr>
            <w:tcW w:w="1749" w:type="dxa"/>
            <w:tcBorders>
              <w:left w:val="single" w:sz="18" w:space="0" w:color="auto"/>
              <w:right w:val="single" w:sz="18" w:space="0" w:color="auto"/>
            </w:tcBorders>
          </w:tcPr>
          <w:p w14:paraId="07EB7A96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right w:val="single" w:sz="4" w:space="0" w:color="auto"/>
            </w:tcBorders>
          </w:tcPr>
          <w:p w14:paraId="6FCA7B52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13</w:t>
            </w:r>
          </w:p>
        </w:tc>
        <w:tc>
          <w:tcPr>
            <w:tcW w:w="2955" w:type="dxa"/>
            <w:tcBorders>
              <w:left w:val="single" w:sz="18" w:space="0" w:color="auto"/>
              <w:right w:val="single" w:sz="4" w:space="0" w:color="auto"/>
            </w:tcBorders>
          </w:tcPr>
          <w:p w14:paraId="45E9E6C9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 xml:space="preserve">  NAZIM SOYLU</w:t>
            </w:r>
          </w:p>
        </w:tc>
        <w:tc>
          <w:tcPr>
            <w:tcW w:w="2396" w:type="dxa"/>
            <w:tcBorders>
              <w:left w:val="single" w:sz="18" w:space="0" w:color="auto"/>
              <w:right w:val="single" w:sz="18" w:space="0" w:color="auto"/>
            </w:tcBorders>
          </w:tcPr>
          <w:p w14:paraId="3947795F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TARİH</w:t>
            </w:r>
          </w:p>
        </w:tc>
        <w:tc>
          <w:tcPr>
            <w:tcW w:w="1885" w:type="dxa"/>
            <w:tcBorders>
              <w:left w:val="single" w:sz="4" w:space="0" w:color="auto"/>
              <w:right w:val="single" w:sz="18" w:space="0" w:color="auto"/>
            </w:tcBorders>
          </w:tcPr>
          <w:p w14:paraId="06080EE0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</w:tr>
      <w:tr w:rsidR="00CE22CA" w:rsidRPr="00CE22CA" w14:paraId="705524FD" w14:textId="77777777" w:rsidTr="00DF4196">
        <w:trPr>
          <w:trHeight w:val="280"/>
        </w:trPr>
        <w:tc>
          <w:tcPr>
            <w:tcW w:w="6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9A5965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7</w:t>
            </w:r>
          </w:p>
        </w:tc>
        <w:tc>
          <w:tcPr>
            <w:tcW w:w="231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B647DE3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MESUDE AKYEL</w:t>
            </w:r>
          </w:p>
        </w:tc>
        <w:tc>
          <w:tcPr>
            <w:tcW w:w="24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E5399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FİZİK</w:t>
            </w:r>
          </w:p>
        </w:tc>
        <w:tc>
          <w:tcPr>
            <w:tcW w:w="174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9B7E0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AFD50E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14</w:t>
            </w:r>
          </w:p>
        </w:tc>
        <w:tc>
          <w:tcPr>
            <w:tcW w:w="2955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8D5B45" w14:textId="77777777" w:rsidR="00CE22CA" w:rsidRPr="00CE22CA" w:rsidRDefault="00CE22CA" w:rsidP="00CE22CA">
            <w:pPr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 xml:space="preserve">    İLKNUR ÇEVİK</w:t>
            </w:r>
          </w:p>
        </w:tc>
        <w:tc>
          <w:tcPr>
            <w:tcW w:w="239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3302B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  <w:r w:rsidRPr="00CE22CA">
              <w:rPr>
                <w:sz w:val="20"/>
                <w:szCs w:val="20"/>
              </w:rPr>
              <w:t>TÜRK DİLİ VE EDEBİYATI</w:t>
            </w:r>
          </w:p>
        </w:tc>
        <w:tc>
          <w:tcPr>
            <w:tcW w:w="188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8BD41C" w14:textId="77777777" w:rsidR="00CE22CA" w:rsidRPr="00CE22CA" w:rsidRDefault="00CE22CA" w:rsidP="00CE22C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D78F08E" w14:textId="77777777" w:rsidR="00CE22CA" w:rsidRDefault="00CE22CA" w:rsidP="00EE1AEA">
      <w:pPr>
        <w:tabs>
          <w:tab w:val="left" w:pos="1910"/>
          <w:tab w:val="center" w:pos="7852"/>
        </w:tabs>
        <w:spacing w:after="0" w:line="240" w:lineRule="auto"/>
      </w:pPr>
    </w:p>
    <w:p w14:paraId="73B127C3" w14:textId="77777777" w:rsidR="00EE1AEA" w:rsidRDefault="00CE22CA" w:rsidP="00EE1AEA">
      <w:pPr>
        <w:tabs>
          <w:tab w:val="left" w:pos="1910"/>
          <w:tab w:val="center" w:pos="7852"/>
        </w:tabs>
        <w:spacing w:after="0" w:line="240" w:lineRule="auto"/>
      </w:pPr>
      <w:r>
        <w:t xml:space="preserve">                   </w:t>
      </w:r>
      <w:r w:rsidR="00EE1AEA">
        <w:t xml:space="preserve">   S.Serap ÇAKMAK                                                                                                                                                                                                                   ……./</w:t>
      </w:r>
      <w:r w:rsidR="002057D0">
        <w:t>03/2025</w:t>
      </w:r>
    </w:p>
    <w:p w14:paraId="758FF965" w14:textId="7979DDD7" w:rsidR="009307D6" w:rsidRDefault="00EE1AEA" w:rsidP="00345F65">
      <w:pPr>
        <w:tabs>
          <w:tab w:val="left" w:pos="1910"/>
          <w:tab w:val="center" w:pos="7852"/>
        </w:tabs>
        <w:spacing w:after="0" w:line="240" w:lineRule="auto"/>
        <w:jc w:val="center"/>
      </w:pPr>
      <w:r>
        <w:t>Müd. Yard.                                                                                                                                                                                                                   Cemalettin COMBA</w:t>
      </w:r>
    </w:p>
    <w:sectPr w:rsidR="009307D6" w:rsidSect="00EE1AEA">
      <w:headerReference w:type="default" r:id="rId6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2F299" w14:textId="77777777" w:rsidR="00226133" w:rsidRDefault="00226133" w:rsidP="009B7AC2">
      <w:pPr>
        <w:spacing w:after="0" w:line="240" w:lineRule="auto"/>
      </w:pPr>
      <w:r>
        <w:separator/>
      </w:r>
    </w:p>
  </w:endnote>
  <w:endnote w:type="continuationSeparator" w:id="0">
    <w:p w14:paraId="15772784" w14:textId="77777777" w:rsidR="00226133" w:rsidRDefault="00226133" w:rsidP="009B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3D748A" w14:textId="77777777" w:rsidR="00226133" w:rsidRDefault="00226133" w:rsidP="009B7AC2">
      <w:pPr>
        <w:spacing w:after="0" w:line="240" w:lineRule="auto"/>
      </w:pPr>
      <w:r>
        <w:separator/>
      </w:r>
    </w:p>
  </w:footnote>
  <w:footnote w:type="continuationSeparator" w:id="0">
    <w:p w14:paraId="27D5DD95" w14:textId="77777777" w:rsidR="00226133" w:rsidRDefault="00226133" w:rsidP="009B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F722" w14:textId="77777777" w:rsidR="009B7AC2" w:rsidRPr="00DB3C1B" w:rsidRDefault="009B7AC2">
    <w:pPr>
      <w:pStyle w:val="stBilgi"/>
      <w:rPr>
        <w:sz w:val="28"/>
        <w:szCs w:val="28"/>
      </w:rPr>
    </w:pPr>
    <w:r w:rsidRPr="00DB3C1B">
      <w:rPr>
        <w:sz w:val="28"/>
        <w:szCs w:val="28"/>
      </w:rPr>
      <w:t xml:space="preserve">                         </w:t>
    </w:r>
    <w:r w:rsidR="00DB3C1B">
      <w:rPr>
        <w:sz w:val="28"/>
        <w:szCs w:val="28"/>
      </w:rPr>
      <w:t xml:space="preserve">                   </w:t>
    </w:r>
    <w:r w:rsidR="004F338F" w:rsidRPr="00DB3C1B">
      <w:rPr>
        <w:sz w:val="28"/>
        <w:szCs w:val="28"/>
      </w:rPr>
      <w:t>2024-2025</w:t>
    </w:r>
    <w:r w:rsidRPr="00DB3C1B">
      <w:rPr>
        <w:sz w:val="28"/>
        <w:szCs w:val="28"/>
      </w:rPr>
      <w:t xml:space="preserve"> EĞİTİM ÖĞRETİM YILI TÜLAY </w:t>
    </w:r>
    <w:r w:rsidR="0002028D">
      <w:rPr>
        <w:sz w:val="28"/>
        <w:szCs w:val="28"/>
      </w:rPr>
      <w:t>BAŞARAN ANADOLU LİSESİ 2.DÖNEM 1</w:t>
    </w:r>
    <w:r w:rsidRPr="00DB3C1B">
      <w:rPr>
        <w:sz w:val="28"/>
        <w:szCs w:val="28"/>
      </w:rPr>
      <w:t>.SINAV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5C3"/>
    <w:rsid w:val="0002028D"/>
    <w:rsid w:val="0006756F"/>
    <w:rsid w:val="00077916"/>
    <w:rsid w:val="000C00B7"/>
    <w:rsid w:val="000F039E"/>
    <w:rsid w:val="001028FA"/>
    <w:rsid w:val="001260F4"/>
    <w:rsid w:val="001825FF"/>
    <w:rsid w:val="001C6368"/>
    <w:rsid w:val="002057D0"/>
    <w:rsid w:val="00213678"/>
    <w:rsid w:val="00226133"/>
    <w:rsid w:val="00230E77"/>
    <w:rsid w:val="00233D7F"/>
    <w:rsid w:val="002564A6"/>
    <w:rsid w:val="00264CE2"/>
    <w:rsid w:val="002A6BAD"/>
    <w:rsid w:val="002C36F6"/>
    <w:rsid w:val="002E4319"/>
    <w:rsid w:val="002F103D"/>
    <w:rsid w:val="00345F65"/>
    <w:rsid w:val="00380601"/>
    <w:rsid w:val="003806F5"/>
    <w:rsid w:val="003C1220"/>
    <w:rsid w:val="004371FC"/>
    <w:rsid w:val="00455FC4"/>
    <w:rsid w:val="00467307"/>
    <w:rsid w:val="00477A5C"/>
    <w:rsid w:val="00492A70"/>
    <w:rsid w:val="00497657"/>
    <w:rsid w:val="004D3210"/>
    <w:rsid w:val="004F338F"/>
    <w:rsid w:val="00591857"/>
    <w:rsid w:val="005D1066"/>
    <w:rsid w:val="006125C3"/>
    <w:rsid w:val="00654DA3"/>
    <w:rsid w:val="00693682"/>
    <w:rsid w:val="006B2C4D"/>
    <w:rsid w:val="006C4596"/>
    <w:rsid w:val="006D4AC0"/>
    <w:rsid w:val="006E2644"/>
    <w:rsid w:val="00701858"/>
    <w:rsid w:val="00706DEC"/>
    <w:rsid w:val="007250E8"/>
    <w:rsid w:val="0073620E"/>
    <w:rsid w:val="00777D36"/>
    <w:rsid w:val="00796584"/>
    <w:rsid w:val="007D38BA"/>
    <w:rsid w:val="007E1490"/>
    <w:rsid w:val="0081029A"/>
    <w:rsid w:val="008373F8"/>
    <w:rsid w:val="008423BD"/>
    <w:rsid w:val="0085759D"/>
    <w:rsid w:val="008A21A3"/>
    <w:rsid w:val="008D19C9"/>
    <w:rsid w:val="00910625"/>
    <w:rsid w:val="00924538"/>
    <w:rsid w:val="009307D6"/>
    <w:rsid w:val="009361E9"/>
    <w:rsid w:val="00956B1B"/>
    <w:rsid w:val="009B7AC2"/>
    <w:rsid w:val="009D0AE1"/>
    <w:rsid w:val="009D4111"/>
    <w:rsid w:val="009D72D2"/>
    <w:rsid w:val="009E5779"/>
    <w:rsid w:val="00A218B9"/>
    <w:rsid w:val="00A57092"/>
    <w:rsid w:val="00A73990"/>
    <w:rsid w:val="00A92923"/>
    <w:rsid w:val="00B26BDF"/>
    <w:rsid w:val="00B5612B"/>
    <w:rsid w:val="00B93B02"/>
    <w:rsid w:val="00BB75D2"/>
    <w:rsid w:val="00C3352E"/>
    <w:rsid w:val="00C82946"/>
    <w:rsid w:val="00CA315B"/>
    <w:rsid w:val="00CE22CA"/>
    <w:rsid w:val="00D300F3"/>
    <w:rsid w:val="00D565AF"/>
    <w:rsid w:val="00DB3C1B"/>
    <w:rsid w:val="00DC3155"/>
    <w:rsid w:val="00DD4AA0"/>
    <w:rsid w:val="00DF4196"/>
    <w:rsid w:val="00E03DF1"/>
    <w:rsid w:val="00E06FDA"/>
    <w:rsid w:val="00E37111"/>
    <w:rsid w:val="00E47A50"/>
    <w:rsid w:val="00EA279D"/>
    <w:rsid w:val="00ED2D06"/>
    <w:rsid w:val="00EE1AEA"/>
    <w:rsid w:val="00EF738D"/>
    <w:rsid w:val="00F00BEA"/>
    <w:rsid w:val="00F36DE0"/>
    <w:rsid w:val="00F47623"/>
    <w:rsid w:val="00F63184"/>
    <w:rsid w:val="00F63E47"/>
    <w:rsid w:val="00F6499F"/>
    <w:rsid w:val="00F71439"/>
    <w:rsid w:val="00F93ABA"/>
    <w:rsid w:val="00F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3C9"/>
  <w15:chartTrackingRefBased/>
  <w15:docId w15:val="{0FB945E0-B6BB-450D-8D21-271D24E3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3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7AC2"/>
  </w:style>
  <w:style w:type="paragraph" w:styleId="AltBilgi">
    <w:name w:val="footer"/>
    <w:basedOn w:val="Normal"/>
    <w:link w:val="AltBilgiChar"/>
    <w:uiPriority w:val="99"/>
    <w:unhideWhenUsed/>
    <w:rsid w:val="009B7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7AC2"/>
  </w:style>
  <w:style w:type="paragraph" w:styleId="BalonMetni">
    <w:name w:val="Balloon Text"/>
    <w:basedOn w:val="Normal"/>
    <w:link w:val="BalonMetniChar"/>
    <w:uiPriority w:val="99"/>
    <w:semiHidden/>
    <w:unhideWhenUsed/>
    <w:rsid w:val="00492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2A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Küçükoğlu</dc:creator>
  <cp:keywords/>
  <dc:description/>
  <cp:lastModifiedBy>Pasch Ankara3</cp:lastModifiedBy>
  <cp:revision>65</cp:revision>
  <cp:lastPrinted>2024-12-13T11:16:00Z</cp:lastPrinted>
  <dcterms:created xsi:type="dcterms:W3CDTF">2021-10-17T06:15:00Z</dcterms:created>
  <dcterms:modified xsi:type="dcterms:W3CDTF">2025-03-05T08:14:00Z</dcterms:modified>
</cp:coreProperties>
</file>